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DE59" w14:textId="77777777"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 w:rsidRPr="00222937">
        <w:rPr>
          <w:b/>
          <w:bCs/>
        </w:rPr>
        <w:t xml:space="preserve">Карта учебно-методического обеспечения дисциплины </w:t>
      </w:r>
    </w:p>
    <w:p w14:paraId="5239F08C" w14:textId="501DB3D3" w:rsidR="00222937" w:rsidRPr="00222937" w:rsidRDefault="00E06CB7" w:rsidP="00222937">
      <w:pPr>
        <w:pStyle w:val="a3"/>
        <w:spacing w:before="0" w:beforeAutospacing="0" w:after="0" w:afterAutospacing="0"/>
        <w:jc w:val="center"/>
      </w:pPr>
      <w:r>
        <w:rPr>
          <w:b/>
          <w:bCs/>
          <w:lang w:val="kk-KZ"/>
        </w:rPr>
        <w:t>Архитектура Информационных систем</w:t>
      </w:r>
      <w:r w:rsidR="00222937" w:rsidRPr="00222937">
        <w:rPr>
          <w:b/>
          <w:bCs/>
        </w:rPr>
        <w:t xml:space="preserve"> </w:t>
      </w:r>
      <w:r w:rsidR="00222937">
        <w:rPr>
          <w:b/>
          <w:bCs/>
        </w:rPr>
        <w:t>Факультет</w:t>
      </w:r>
      <w:r w:rsidR="00222937" w:rsidRPr="00222937">
        <w:rPr>
          <w:b/>
          <w:bCs/>
        </w:rPr>
        <w:t xml:space="preserve"> информационн</w:t>
      </w:r>
      <w:r w:rsidR="00222937">
        <w:rPr>
          <w:b/>
          <w:bCs/>
        </w:rPr>
        <w:t>ых</w:t>
      </w:r>
      <w:r w:rsidR="00222937" w:rsidRPr="00222937">
        <w:rPr>
          <w:b/>
          <w:bCs/>
        </w:rPr>
        <w:t xml:space="preserve"> </w:t>
      </w:r>
      <w:r w:rsidR="00222937">
        <w:rPr>
          <w:b/>
          <w:bCs/>
        </w:rPr>
        <w:t>технологий</w:t>
      </w:r>
    </w:p>
    <w:p w14:paraId="13CDFA36" w14:textId="74A67937" w:rsidR="00222937" w:rsidRPr="00E06CB7" w:rsidRDefault="00E06CB7" w:rsidP="00222937">
      <w:pPr>
        <w:pStyle w:val="a3"/>
        <w:spacing w:before="0" w:beforeAutospacing="0" w:after="0" w:afterAutospacing="0"/>
        <w:jc w:val="center"/>
        <w:rPr>
          <w:lang w:val="kk-KZ"/>
        </w:rPr>
      </w:pPr>
      <w:r w:rsidRPr="00E06CB7">
        <w:rPr>
          <w:b/>
          <w:bCs/>
        </w:rPr>
        <w:t>7</w:t>
      </w:r>
      <w:r>
        <w:rPr>
          <w:b/>
          <w:bCs/>
          <w:lang w:val="en-US"/>
        </w:rPr>
        <w:t>M</w:t>
      </w:r>
      <w:r w:rsidRPr="00E06CB7">
        <w:rPr>
          <w:b/>
          <w:bCs/>
        </w:rPr>
        <w:t>06102</w:t>
      </w:r>
      <w:r w:rsidR="00222937" w:rsidRPr="00222937">
        <w:rPr>
          <w:b/>
          <w:bCs/>
        </w:rPr>
        <w:t xml:space="preserve"> - Информационные системы</w:t>
      </w:r>
      <w:r w:rsidRPr="00E06CB7">
        <w:rPr>
          <w:b/>
          <w:bCs/>
        </w:rPr>
        <w:t>, 7</w:t>
      </w:r>
      <w:r>
        <w:rPr>
          <w:b/>
          <w:bCs/>
          <w:lang w:val="en-US"/>
        </w:rPr>
        <w:t>M</w:t>
      </w:r>
      <w:r w:rsidRPr="00E06CB7">
        <w:rPr>
          <w:b/>
          <w:bCs/>
        </w:rPr>
        <w:t xml:space="preserve">06113 </w:t>
      </w:r>
      <w:r>
        <w:rPr>
          <w:b/>
          <w:bCs/>
        </w:rPr>
        <w:t>–</w:t>
      </w:r>
      <w:r w:rsidRPr="00E06CB7">
        <w:rPr>
          <w:b/>
          <w:bCs/>
        </w:rPr>
        <w:t xml:space="preserve"> </w:t>
      </w:r>
      <w:r>
        <w:rPr>
          <w:b/>
          <w:bCs/>
          <w:lang w:val="en-US"/>
        </w:rPr>
        <w:t>IT</w:t>
      </w:r>
      <w:r w:rsidRPr="00E06CB7">
        <w:rPr>
          <w:b/>
          <w:bCs/>
        </w:rPr>
        <w:t>-</w:t>
      </w:r>
      <w:r>
        <w:rPr>
          <w:b/>
          <w:bCs/>
          <w:lang w:val="kk-KZ"/>
        </w:rPr>
        <w:t>менеджмент</w:t>
      </w:r>
    </w:p>
    <w:tbl>
      <w:tblPr>
        <w:tblW w:w="14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1056"/>
        <w:gridCol w:w="7248"/>
        <w:gridCol w:w="942"/>
        <w:gridCol w:w="938"/>
        <w:gridCol w:w="1078"/>
        <w:gridCol w:w="967"/>
      </w:tblGrid>
      <w:tr w:rsidR="00222937" w:rsidRPr="00222937" w14:paraId="0B472BD2" w14:textId="77777777" w:rsidTr="00E06CB7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AAC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Название дисциплины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7BB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№</w:t>
            </w:r>
          </w:p>
        </w:tc>
        <w:tc>
          <w:tcPr>
            <w:tcW w:w="7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4EB6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Автор и название книги</w:t>
            </w:r>
          </w:p>
        </w:tc>
        <w:tc>
          <w:tcPr>
            <w:tcW w:w="3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622D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Ряд книг в библиотеке КазНУ</w:t>
            </w:r>
          </w:p>
        </w:tc>
      </w:tr>
      <w:tr w:rsidR="00222937" w:rsidRPr="00222937" w14:paraId="1B0FB0E2" w14:textId="77777777" w:rsidTr="00E06CB7"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3BDC" w14:textId="63772980" w:rsidR="00222937" w:rsidRPr="00E06CB7" w:rsidRDefault="00E06CB7">
            <w:pPr>
              <w:pStyle w:val="a3"/>
              <w:spacing w:before="0" w:beforeAutospacing="0" w:after="0" w:afterAutospacing="0"/>
              <w:jc w:val="center"/>
            </w:pPr>
            <w:r w:rsidRPr="00E06CB7">
              <w:rPr>
                <w:lang w:val="kk-KZ"/>
              </w:rPr>
              <w:t>Архитектура Информационных систем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154E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1586" w14:textId="77777777" w:rsidR="00222937" w:rsidRPr="00222937" w:rsidRDefault="00222937"/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746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Главн</w:t>
            </w:r>
            <w:r w:rsidR="00B349F1">
              <w:rPr>
                <w:b/>
                <w:bCs/>
              </w:rPr>
              <w:t>ая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21CF" w14:textId="77777777" w:rsidR="00222937" w:rsidRPr="00B349F1" w:rsidRDefault="00B349F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349F1">
              <w:rPr>
                <w:b/>
                <w:bCs/>
              </w:rPr>
              <w:t>Дополнительная</w:t>
            </w:r>
          </w:p>
        </w:tc>
      </w:tr>
      <w:tr w:rsidR="00222937" w:rsidRPr="00222937" w14:paraId="39218B2A" w14:textId="77777777" w:rsidTr="00E06CB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87CC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71B5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E301" w14:textId="77777777" w:rsidR="00222937" w:rsidRPr="00222937" w:rsidRDefault="00222937"/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645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7827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4C42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F3C8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</w:tr>
      <w:tr w:rsidR="00222937" w:rsidRPr="00222937" w14:paraId="1F86F9D8" w14:textId="77777777" w:rsidTr="00E06CB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A3B9" w14:textId="77777777" w:rsidR="00222937" w:rsidRPr="00222937" w:rsidRDefault="00222937"/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C567" w14:textId="5D5F76E8" w:rsidR="00222937" w:rsidRPr="00222937" w:rsidRDefault="00222937" w:rsidP="00E06CB7">
            <w:pPr>
              <w:pStyle w:val="a4"/>
              <w:numPr>
                <w:ilvl w:val="0"/>
                <w:numId w:val="12"/>
              </w:numPr>
            </w:pPr>
            <w:r w:rsidRPr="00222937">
              <w:t> 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94FA" w14:textId="77777777" w:rsidR="00E06CB7" w:rsidRPr="00D611E2" w:rsidRDefault="00E06CB7" w:rsidP="00E06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1E2">
              <w:t xml:space="preserve">Дубаков А.А. Проектирование информационных систем: Учебное пособие </w:t>
            </w:r>
            <w:r w:rsidRPr="00D611E2"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Pr="00D611E2">
              <w:rPr>
                <w:shd w:val="clear" w:color="auto" w:fill="FFFFFF"/>
              </w:rPr>
              <w:t>Томск: Изд-во Томского политехнического университета, 2011. – 258 с.</w:t>
            </w:r>
          </w:p>
          <w:p w14:paraId="20C6C80D" w14:textId="7A7C5346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6714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214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ED9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9DE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26AEDBA8" w14:textId="77777777" w:rsidTr="00E06CB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9329" w14:textId="77777777" w:rsidR="00222937" w:rsidRPr="00222937" w:rsidRDefault="00222937"/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4E81" w14:textId="421CF796" w:rsidR="00222937" w:rsidRPr="00222937" w:rsidRDefault="00222937" w:rsidP="00E06CB7">
            <w:pPr>
              <w:pStyle w:val="a4"/>
              <w:numPr>
                <w:ilvl w:val="0"/>
                <w:numId w:val="12"/>
              </w:numPr>
            </w:pPr>
            <w:r w:rsidRPr="00222937">
              <w:t> 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5C2A" w14:textId="77777777" w:rsidR="00E06CB7" w:rsidRPr="00096A72" w:rsidRDefault="00E06CB7" w:rsidP="00E06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1E2">
              <w:t>Трутнев Д.Р. Архитектуры информационных систем. Основы проектирования</w:t>
            </w:r>
            <w:r w:rsidRPr="00D611E2">
              <w:rPr>
                <w:lang w:val="kk-KZ"/>
              </w:rPr>
              <w:t>.</w:t>
            </w:r>
            <w:r w:rsidRPr="00D611E2">
              <w:rPr>
                <w:color w:val="000000"/>
              </w:rPr>
              <w:t xml:space="preserve"> –</w:t>
            </w:r>
            <w:r w:rsidRPr="00D611E2">
              <w:rPr>
                <w:color w:val="000000"/>
                <w:shd w:val="clear" w:color="auto" w:fill="FFFFFF"/>
              </w:rPr>
              <w:t>Учебное пособие. – СПб.: НИУ ИТМО, 2012. – 66 с</w:t>
            </w:r>
            <w:r w:rsidRPr="00D611E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12059710" w14:textId="4EC6E7B4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FF60" w14:textId="70D3251B" w:rsidR="00222937" w:rsidRPr="00222937" w:rsidRDefault="00E06CB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F96B" w14:textId="5D850AC0" w:rsidR="00222937" w:rsidRPr="00222937" w:rsidRDefault="00E06CB7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34F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EEC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4CAB7F3B" w14:textId="77777777" w:rsidTr="00E06CB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83D1" w14:textId="77777777" w:rsidR="00222937" w:rsidRPr="00222937" w:rsidRDefault="00222937"/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9CD9" w14:textId="5A1BF0A7" w:rsidR="00222937" w:rsidRPr="00222937" w:rsidRDefault="00222937" w:rsidP="00E06CB7">
            <w:pPr>
              <w:pStyle w:val="a4"/>
              <w:numPr>
                <w:ilvl w:val="0"/>
                <w:numId w:val="12"/>
              </w:numPr>
            </w:pPr>
            <w:r w:rsidRPr="00222937">
              <w:t> 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890B" w14:textId="77777777" w:rsidR="00E06CB7" w:rsidRPr="00D611E2" w:rsidRDefault="00E06CB7" w:rsidP="00E06CB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611E2">
              <w:rPr>
                <w:lang w:val="en-US"/>
              </w:rPr>
              <w:t>Gomaa H. Software modeling and design: UML, use cases, patterns, and software architectures. – Cambridge university press, 2011. – 578p.</w:t>
            </w:r>
          </w:p>
          <w:p w14:paraId="425C2C50" w14:textId="42D36646" w:rsidR="00222937" w:rsidRPr="00E06CB7" w:rsidRDefault="00222937" w:rsidP="00E06CB7">
            <w:pPr>
              <w:keepLines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E016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2D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7C0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F5CD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E06CB7" w:rsidRPr="00222937" w14:paraId="1FAC5CB1" w14:textId="77777777" w:rsidTr="00E06CB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B453" w14:textId="77777777" w:rsidR="00E06CB7" w:rsidRPr="00222937" w:rsidRDefault="00E06CB7"/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ACC" w14:textId="727C9E64" w:rsidR="00E06CB7" w:rsidRPr="00E06CB7" w:rsidRDefault="00E06CB7" w:rsidP="00E06CB7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B959" w14:textId="77777777" w:rsidR="00E06CB7" w:rsidRPr="00D611E2" w:rsidRDefault="00E06CB7" w:rsidP="00E06CB7">
            <w:pPr>
              <w:keepLines/>
              <w:autoSpaceDE w:val="0"/>
              <w:autoSpaceDN w:val="0"/>
              <w:adjustRightInd w:val="0"/>
              <w:rPr>
                <w:color w:val="000000"/>
              </w:rPr>
            </w:pPr>
            <w:r w:rsidRPr="00D611E2">
              <w:rPr>
                <w:color w:val="000000"/>
              </w:rPr>
              <w:t xml:space="preserve">С# 5.0 </w:t>
            </w:r>
            <w:r w:rsidRPr="00D611E2">
              <w:rPr>
                <w:color w:val="000000"/>
                <w:lang w:val="kk-KZ"/>
              </w:rPr>
              <w:t xml:space="preserve">и платформа </w:t>
            </w:r>
            <w:r w:rsidRPr="00D611E2">
              <w:rPr>
                <w:color w:val="000000"/>
              </w:rPr>
              <w:t>.</w:t>
            </w:r>
            <w:r w:rsidRPr="00D611E2">
              <w:rPr>
                <w:color w:val="000000"/>
                <w:lang w:val="en-US"/>
              </w:rPr>
              <w:t>NET</w:t>
            </w:r>
            <w:r w:rsidRPr="00D611E2">
              <w:rPr>
                <w:color w:val="000000"/>
              </w:rPr>
              <w:t xml:space="preserve"> 4.5 </w:t>
            </w:r>
            <w:r w:rsidRPr="00D611E2">
              <w:rPr>
                <w:color w:val="000000"/>
                <w:lang w:val="kk-KZ"/>
              </w:rPr>
              <w:t xml:space="preserve">для профессионалов. </w:t>
            </w:r>
            <w:r w:rsidRPr="00D611E2">
              <w:rPr>
                <w:color w:val="000000"/>
              </w:rPr>
              <w:t xml:space="preserve">/ Нейгел К., Ивьен Б., Глин Д., Уотсон К., Скиннер М. - </w:t>
            </w:r>
            <w:r w:rsidRPr="00D611E2">
              <w:rPr>
                <w:color w:val="000000"/>
                <w:lang w:val="kk-KZ"/>
              </w:rPr>
              <w:t>Пер с англ. – М.: ООО «И.Д. Вильямс», 2014. – 1440 с.</w:t>
            </w:r>
          </w:p>
          <w:p w14:paraId="191AADB0" w14:textId="77777777" w:rsidR="00E06CB7" w:rsidRPr="00D611E2" w:rsidRDefault="00E06CB7" w:rsidP="00E06CB7">
            <w:pPr>
              <w:keepLine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9DE" w14:textId="40B85120" w:rsidR="00E06CB7" w:rsidRPr="00222937" w:rsidRDefault="00E06CB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B494" w14:textId="469882A7" w:rsidR="00E06CB7" w:rsidRPr="00222937" w:rsidRDefault="00E06CB7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5DD1" w14:textId="77777777" w:rsidR="00E06CB7" w:rsidRPr="00222937" w:rsidRDefault="00E06CB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02C7" w14:textId="77777777" w:rsidR="00E06CB7" w:rsidRPr="00222937" w:rsidRDefault="00E06CB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222937" w:rsidRPr="00222937" w14:paraId="01FBFD2B" w14:textId="77777777" w:rsidTr="00E06CB7">
        <w:trPr>
          <w:cantSplit/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D864" w14:textId="77777777" w:rsidR="00222937" w:rsidRPr="00222937" w:rsidRDefault="00222937"/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6BFD" w14:textId="2F9D1F63" w:rsidR="00222937" w:rsidRPr="00222937" w:rsidRDefault="00222937" w:rsidP="00E06CB7">
            <w:pPr>
              <w:pStyle w:val="a4"/>
              <w:numPr>
                <w:ilvl w:val="0"/>
                <w:numId w:val="12"/>
              </w:numPr>
            </w:pPr>
            <w:r w:rsidRPr="00222937">
              <w:t> 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C402" w14:textId="77777777" w:rsidR="00E06CB7" w:rsidRPr="00D611E2" w:rsidRDefault="00E06CB7" w:rsidP="00E06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1E2">
              <w:rPr>
                <w:color w:val="000000"/>
              </w:rPr>
              <w:t xml:space="preserve">Троелсен Э. Язык программирования С# 5.0 </w:t>
            </w:r>
            <w:r w:rsidRPr="00D611E2">
              <w:rPr>
                <w:color w:val="000000"/>
                <w:lang w:val="kk-KZ"/>
              </w:rPr>
              <w:t xml:space="preserve">и платформа </w:t>
            </w:r>
            <w:r w:rsidRPr="00D611E2">
              <w:rPr>
                <w:color w:val="000000"/>
              </w:rPr>
              <w:t>.</w:t>
            </w:r>
            <w:r w:rsidRPr="00D611E2">
              <w:rPr>
                <w:color w:val="000000"/>
                <w:lang w:val="en-US"/>
              </w:rPr>
              <w:t>NET</w:t>
            </w:r>
            <w:r w:rsidRPr="00D611E2">
              <w:rPr>
                <w:color w:val="000000"/>
              </w:rPr>
              <w:t xml:space="preserve"> 4.5, 6-е изд.: Пер. с англ. -  </w:t>
            </w:r>
            <w:r w:rsidRPr="00D611E2">
              <w:rPr>
                <w:color w:val="000000"/>
                <w:lang w:val="kk-KZ"/>
              </w:rPr>
              <w:t>М.: ООО «И.Д. Вильямс», 2013. – 1312 с.</w:t>
            </w:r>
          </w:p>
          <w:p w14:paraId="624B4C1E" w14:textId="3867BC68" w:rsidR="00222937" w:rsidRPr="00222937" w:rsidRDefault="00222937">
            <w:pPr>
              <w:pStyle w:val="1"/>
              <w:pBdr>
                <w:bottom w:val="single" w:sz="6" w:space="4" w:color="DDDDDD"/>
              </w:pBdr>
              <w:shd w:val="clear" w:color="auto" w:fill="FFFFFF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0B2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41A9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EBA6" w14:textId="71219597" w:rsidR="00222937" w:rsidRPr="00222937" w:rsidRDefault="00E06CB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37DD" w14:textId="05A5407B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</w:t>
            </w:r>
            <w:r w:rsidR="00E06CB7">
              <w:t>5</w:t>
            </w:r>
            <w:bookmarkStart w:id="0" w:name="_GoBack"/>
            <w:bookmarkEnd w:id="0"/>
          </w:p>
        </w:tc>
      </w:tr>
    </w:tbl>
    <w:p w14:paraId="3B2C12F8" w14:textId="77777777" w:rsidR="00450CE4" w:rsidRDefault="00450CE4"/>
    <w:sectPr w:rsidR="00450CE4" w:rsidSect="0022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B59"/>
    <w:multiLevelType w:val="multilevel"/>
    <w:tmpl w:val="A43AE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340A6"/>
    <w:multiLevelType w:val="multilevel"/>
    <w:tmpl w:val="BB18F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2D10"/>
    <w:multiLevelType w:val="multilevel"/>
    <w:tmpl w:val="0F3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722F"/>
    <w:multiLevelType w:val="multilevel"/>
    <w:tmpl w:val="72E4F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162BD"/>
    <w:multiLevelType w:val="hybridMultilevel"/>
    <w:tmpl w:val="77CAF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2C25"/>
    <w:multiLevelType w:val="multilevel"/>
    <w:tmpl w:val="7D5A8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51218"/>
    <w:multiLevelType w:val="multilevel"/>
    <w:tmpl w:val="CB6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746C5"/>
    <w:multiLevelType w:val="multilevel"/>
    <w:tmpl w:val="8A2C4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9760E"/>
    <w:multiLevelType w:val="multilevel"/>
    <w:tmpl w:val="7DFA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rcwNzUxtDCzsDBV0lEKTi0uzszPAykwqgUAmvqQ+iwAAAA="/>
  </w:docVars>
  <w:rsids>
    <w:rsidRoot w:val="0022056E"/>
    <w:rsid w:val="00053C7F"/>
    <w:rsid w:val="00120B34"/>
    <w:rsid w:val="001E2BCD"/>
    <w:rsid w:val="001F1A94"/>
    <w:rsid w:val="0022056E"/>
    <w:rsid w:val="00222937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349F1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06CB7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0D66"/>
  <w15:chartTrackingRefBased/>
  <w15:docId w15:val="{7D2C3A02-97E2-4603-AE60-8E122A5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5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5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22056E"/>
  </w:style>
  <w:style w:type="character" w:customStyle="1" w:styleId="a-size-extra-large">
    <w:name w:val="a-size-extra-large"/>
    <w:rsid w:val="0022056E"/>
  </w:style>
  <w:style w:type="character" w:customStyle="1" w:styleId="a-size-large">
    <w:name w:val="a-size-large"/>
    <w:rsid w:val="0022056E"/>
  </w:style>
  <w:style w:type="character" w:customStyle="1" w:styleId="author">
    <w:name w:val="author"/>
    <w:basedOn w:val="a0"/>
    <w:rsid w:val="0022056E"/>
  </w:style>
  <w:style w:type="character" w:customStyle="1" w:styleId="contribution">
    <w:name w:val="contribution"/>
    <w:basedOn w:val="a0"/>
    <w:rsid w:val="0022056E"/>
  </w:style>
  <w:style w:type="character" w:customStyle="1" w:styleId="a-color-secondary">
    <w:name w:val="a-color-secondary"/>
    <w:basedOn w:val="a0"/>
    <w:rsid w:val="0022056E"/>
  </w:style>
  <w:style w:type="paragraph" w:styleId="a3">
    <w:name w:val="Normal (Web)"/>
    <w:basedOn w:val="a"/>
    <w:uiPriority w:val="99"/>
    <w:semiHidden/>
    <w:unhideWhenUsed/>
    <w:rsid w:val="0022056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0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2021-09-02T06:31:00Z</dcterms:created>
  <dcterms:modified xsi:type="dcterms:W3CDTF">2021-10-12T18:37:00Z</dcterms:modified>
</cp:coreProperties>
</file>